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7B73D3A" w14:textId="77777777" w:rsidR="000D1A21" w:rsidRDefault="000D1A21" w:rsidP="00EB68C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rFonts w:ascii="Arial" w:eastAsia="Times New Roman" w:hAnsi="Arial" w:cs="Times New Roman"/>
          <w:sz w:val="24"/>
          <w:szCs w:val="24"/>
        </w:rPr>
      </w:pPr>
      <w:ins w:id="65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07EECD90" w14:textId="77777777" w:rsidR="006332A6" w:rsidRPr="006332A6" w:rsidRDefault="006332A6" w:rsidP="006332A6">
      <w:pPr>
        <w:pStyle w:val="ListParagraph"/>
        <w:rPr>
          <w:rFonts w:ascii="Arial" w:eastAsia="Times New Roman" w:hAnsi="Arial" w:cs="Times New Roman"/>
          <w:sz w:val="24"/>
          <w:szCs w:val="24"/>
        </w:rPr>
      </w:pPr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6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9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17.5.6)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1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3" w:author="Lizzie Timmins (NESO)" w:date="2024-11-05T11:45:00Z"/>
          <w:rFonts w:ascii="Arial" w:hAnsi="Arial" w:cs="Arial"/>
          <w:sz w:val="24"/>
          <w:szCs w:val="24"/>
        </w:rPr>
      </w:pPr>
      <w:ins w:id="74" w:author="Lizzie Timmins (NESO)" w:date="2024-11-05T11:45:00Z">
        <w:r w:rsidRPr="00EB68C8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75" w:author="Lizzie Timmins (NESO)" w:date="2024-11-05T11:45:00Z"/>
          <w:rFonts w:ascii="Arial" w:hAnsi="Arial" w:cs="Arial"/>
          <w:sz w:val="24"/>
          <w:szCs w:val="24"/>
        </w:rPr>
      </w:pPr>
      <w:ins w:id="7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7" w:author="Lizzie Timmins (NESO)" w:date="2024-11-05T11:45:00Z"/>
          <w:rFonts w:ascii="Arial" w:hAnsi="Arial" w:cs="Arial"/>
          <w:sz w:val="24"/>
          <w:szCs w:val="24"/>
        </w:rPr>
      </w:pPr>
      <w:ins w:id="7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9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0" w:author="Lizzie Timmins (NESO)" w:date="2024-11-05T11:45:00Z"/>
          <w:rFonts w:ascii="Arial" w:hAnsi="Arial" w:cs="Arial"/>
          <w:sz w:val="24"/>
          <w:szCs w:val="24"/>
        </w:rPr>
      </w:pPr>
      <w:ins w:id="8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</w:t>
        </w:r>
        <w:proofErr w:type="spellStart"/>
        <w:r w:rsidRPr="001602BF">
          <w:rPr>
            <w:rFonts w:ascii="Arial" w:hAnsi="Arial" w:cs="Arial"/>
            <w:sz w:val="24"/>
            <w:szCs w:val="24"/>
          </w:rPr>
          <w:t>at</w:t>
        </w:r>
        <w:proofErr w:type="spellEnd"/>
        <w:r w:rsidRPr="001602BF">
          <w:rPr>
            <w:rFonts w:ascii="Arial" w:hAnsi="Arial" w:cs="Arial"/>
            <w:sz w:val="24"/>
            <w:szCs w:val="24"/>
          </w:rPr>
          <w:t xml:space="preserve">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3" w:author="Lizzie Timmins (NESO)" w:date="2024-11-05T11:45:00Z"/>
          <w:rFonts w:ascii="Arial" w:hAnsi="Arial" w:cs="Arial"/>
          <w:sz w:val="24"/>
          <w:szCs w:val="24"/>
        </w:rPr>
      </w:pPr>
      <w:ins w:id="8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85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85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(initially or subsequently a)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6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7" w:author="Lizzie Timmins (NESO)" w:date="2024-11-05T11:45:00Z"/>
          <w:rFonts w:ascii="Arial" w:hAnsi="Arial" w:cs="Arial"/>
          <w:sz w:val="24"/>
          <w:szCs w:val="24"/>
        </w:rPr>
      </w:pPr>
      <w:ins w:id="8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9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0" w:author="Lizzie Timmins (NESO)" w:date="2024-11-05T11:45:00Z"/>
          <w:rFonts w:ascii="Arial" w:hAnsi="Arial" w:cs="Arial"/>
          <w:sz w:val="24"/>
          <w:szCs w:val="24"/>
        </w:rPr>
      </w:pPr>
      <w:ins w:id="9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2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3" w:author="Lizzie Timmins (NESO)" w:date="2024-11-05T11:45:00Z"/>
          <w:rFonts w:ascii="Arial" w:hAnsi="Arial" w:cs="Arial"/>
          <w:sz w:val="24"/>
          <w:szCs w:val="24"/>
        </w:rPr>
      </w:pPr>
      <w:ins w:id="9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95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96" w:author="Lizzie Timmins (NESO)" w:date="2024-11-05T11:45:00Z"/>
          <w:rFonts w:ascii="Arial" w:hAnsi="Arial" w:cs="Arial"/>
          <w:sz w:val="24"/>
          <w:szCs w:val="24"/>
        </w:rPr>
      </w:pPr>
      <w:ins w:id="9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98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1B4C5974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99" w:author="Lizzie Timmins (NESO)" w:date="2024-11-05T11:45:00Z"/>
          <w:rFonts w:ascii="Arial" w:hAnsi="Arial" w:cs="Arial"/>
          <w:sz w:val="24"/>
          <w:szCs w:val="24"/>
        </w:rPr>
      </w:pPr>
      <w:ins w:id="10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has been met 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1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3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practicable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6" w:author="Lizzie Timmins (NESO)" w:date="2024-11-05T11:45:00Z"/>
          <w:rFonts w:ascii="Arial" w:hAnsi="Arial" w:cs="Arial"/>
          <w:sz w:val="24"/>
          <w:szCs w:val="24"/>
        </w:rPr>
      </w:pPr>
      <w:ins w:id="10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Distributed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0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9" w:author="Lizzie Timmins (NESO)" w:date="2024-11-05T11:45:00Z"/>
          <w:rFonts w:ascii="Arial" w:hAnsi="Arial" w:cs="Arial"/>
          <w:sz w:val="24"/>
          <w:szCs w:val="24"/>
        </w:rPr>
      </w:pPr>
      <w:ins w:id="11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1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1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1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1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9" w:author="Lizzie Timmins (NESO)" w:date="2024-11-05T11:45:00Z"/>
          <w:rFonts w:ascii="Arial" w:hAnsi="Arial" w:cs="Arial"/>
          <w:sz w:val="24"/>
          <w:szCs w:val="24"/>
        </w:rPr>
      </w:pPr>
      <w:ins w:id="12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0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be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1" w:author="Lizzie Timmins (NESO)" w:date="2024-11-05T11:45:00Z"/>
          <w:rFonts w:ascii="Arial" w:hAnsi="Arial" w:cs="Arial"/>
          <w:sz w:val="24"/>
          <w:szCs w:val="24"/>
        </w:rPr>
      </w:pPr>
      <w:ins w:id="12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3" w:author="Lizzie Timmins (NESO)" w:date="2024-11-05T11:45:00Z"/>
          <w:rFonts w:ascii="Arial" w:hAnsi="Arial" w:cs="Arial"/>
          <w:sz w:val="24"/>
          <w:szCs w:val="24"/>
        </w:rPr>
      </w:pPr>
      <w:proofErr w:type="gramStart"/>
      <w:ins w:id="1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2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6" w:author="Lizzie Timmins (NESO)" w:date="2024-11-05T11:45:00Z"/>
          <w:rFonts w:ascii="Arial" w:hAnsi="Arial" w:cs="Arial"/>
          <w:sz w:val="24"/>
          <w:szCs w:val="24"/>
        </w:rPr>
      </w:pPr>
      <w:ins w:id="12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28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2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EG Related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>;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3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1F216B4D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4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2C0A7A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3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6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37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8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4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3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5" w:author="Lizzie Timmins (NESO)" w:date="2024-11-05T11:45:00Z"/>
          <w:rFonts w:ascii="Arial" w:hAnsi="Arial" w:cs="Arial"/>
          <w:sz w:val="24"/>
          <w:szCs w:val="24"/>
        </w:rPr>
      </w:pPr>
      <w:ins w:id="14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47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47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8" w:author="Lizzie Timmins (NESO)" w:date="2024-11-05T11:45:00Z"/>
          <w:rFonts w:ascii="Arial" w:hAnsi="Arial" w:cs="Arial"/>
          <w:sz w:val="24"/>
          <w:szCs w:val="24"/>
        </w:rPr>
      </w:pPr>
      <w:ins w:id="14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5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5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6" w:author="Lizzie Timmins (NESO)" w:date="2024-11-05T11:45:00Z"/>
          <w:rFonts w:ascii="Arial" w:hAnsi="Arial" w:cs="Arial"/>
          <w:sz w:val="24"/>
          <w:szCs w:val="24"/>
        </w:rPr>
      </w:pPr>
      <w:ins w:id="15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Developer’s Equipment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5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5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61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62" w:author="Lizzie Timmins (NESO)" w:date="2024-11-05T11:45:00Z"/>
          <w:rFonts w:ascii="Arial" w:hAnsi="Arial" w:cs="Arial"/>
          <w:sz w:val="24"/>
          <w:szCs w:val="24"/>
        </w:rPr>
      </w:pPr>
      <w:ins w:id="16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6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6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6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7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71" w:author="Lizzie Timmins (NESO)" w:date="2024-11-05T11:45:00Z"/>
          <w:rFonts w:ascii="Arial" w:hAnsi="Arial" w:cs="Arial"/>
          <w:sz w:val="24"/>
          <w:szCs w:val="24"/>
        </w:rPr>
      </w:pPr>
      <w:ins w:id="17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73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7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7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30DB2093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77" w:author="Lizzie Timmins (NESO)" w:date="2024-11-05T11:45:00Z"/>
          <w:rFonts w:ascii="Arial" w:eastAsia="Arial" w:hAnsi="Arial" w:cs="Arial"/>
          <w:sz w:val="24"/>
          <w:szCs w:val="24"/>
        </w:rPr>
      </w:pPr>
      <w:ins w:id="17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79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0C577460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0" w:author="Lizzie Timmins (NESO)" w:date="2024-11-05T11:45:00Z"/>
          <w:rFonts w:ascii="Arial" w:hAnsi="Arial" w:cs="Arial"/>
          <w:sz w:val="24"/>
          <w:szCs w:val="24"/>
        </w:rPr>
      </w:pPr>
      <w:ins w:id="181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2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8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4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Boundaries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proofErr w:type="gramEnd"/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In the event that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85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86" w:author="Lizzie Timmins (NESO)" w:date="2024-11-05T11:45:00Z"/>
          <w:rFonts w:ascii="Arial" w:hAnsi="Arial" w:cs="Arial"/>
          <w:sz w:val="24"/>
          <w:szCs w:val="24"/>
        </w:rPr>
      </w:pPr>
      <w:ins w:id="187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188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188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89" w:author="Lizzie Timmins (NESO)" w:date="2024-11-05T11:45:00Z"/>
          <w:rFonts w:ascii="Arial" w:hAnsi="Arial" w:cs="Arial"/>
          <w:sz w:val="24"/>
          <w:szCs w:val="24"/>
        </w:rPr>
      </w:pPr>
      <w:ins w:id="19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1" w:author="Lizzie Timmins (NESO)" w:date="2024-11-05T11:45:00Z"/>
          <w:rFonts w:ascii="Arial" w:hAnsi="Arial" w:cs="Arial"/>
          <w:sz w:val="24"/>
          <w:szCs w:val="24"/>
        </w:rPr>
      </w:pPr>
      <w:ins w:id="19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19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4" w:author="Lizzie Timmins (NESO)" w:date="2024-11-05T11:45:00Z"/>
          <w:rFonts w:ascii="Arial" w:hAnsi="Arial" w:cs="Arial"/>
          <w:sz w:val="24"/>
          <w:szCs w:val="24"/>
        </w:rPr>
      </w:pPr>
      <w:ins w:id="19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19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7" w:author="Lizzie Timmins (NESO)" w:date="2024-11-05T11:45:00Z"/>
          <w:rFonts w:ascii="Arial" w:hAnsi="Arial" w:cs="Arial"/>
          <w:sz w:val="24"/>
          <w:szCs w:val="24"/>
        </w:rPr>
      </w:pPr>
      <w:ins w:id="19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199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0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0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05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06" w:author="Lizzie Timmins (NESO)" w:date="2024-11-05T11:45:00Z"/>
          <w:rFonts w:ascii="Arial" w:hAnsi="Arial" w:cs="Arial"/>
          <w:sz w:val="24"/>
          <w:szCs w:val="24"/>
        </w:rPr>
      </w:pPr>
      <w:ins w:id="20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1602BF">
          <w:rPr>
            <w:rFonts w:ascii="Arial" w:hAnsi="Arial" w:cs="Arial"/>
            <w:sz w:val="24"/>
            <w:szCs w:val="24"/>
          </w:rPr>
          <w:t>and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0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09" w:author="Lizzie Timmins (NESO)" w:date="2024-11-05T11:45:00Z"/>
          <w:rFonts w:ascii="Arial" w:hAnsi="Arial" w:cs="Arial"/>
          <w:sz w:val="24"/>
          <w:szCs w:val="24"/>
        </w:rPr>
      </w:pPr>
      <w:ins w:id="21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11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2" w:author="Lizzie Timmins (NESO)" w:date="2024-11-05T11:45:00Z"/>
          <w:rFonts w:ascii="Arial" w:hAnsi="Arial" w:cs="Arial"/>
          <w:sz w:val="24"/>
          <w:szCs w:val="24"/>
        </w:rPr>
      </w:pPr>
      <w:ins w:id="21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4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5" w:author="Lizzie Timmins (NESO)" w:date="2024-11-05T11:45:00Z"/>
          <w:rFonts w:ascii="Arial" w:hAnsi="Arial" w:cs="Arial"/>
          <w:sz w:val="24"/>
          <w:szCs w:val="24"/>
        </w:rPr>
      </w:pPr>
      <w:ins w:id="21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7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8" w:author="Lizzie Timmins (NESO)" w:date="2024-11-05T11:45:00Z"/>
          <w:rFonts w:ascii="Arial" w:hAnsi="Arial" w:cs="Arial"/>
          <w:sz w:val="24"/>
          <w:szCs w:val="24"/>
        </w:rPr>
      </w:pPr>
      <w:ins w:id="21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20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21" w:author="Lizzie Timmins (NESO)" w:date="2024-11-05T11:45:00Z"/>
          <w:rFonts w:ascii="Arial" w:hAnsi="Arial" w:cs="Arial"/>
          <w:sz w:val="24"/>
          <w:szCs w:val="24"/>
        </w:rPr>
      </w:pPr>
      <w:ins w:id="22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23" w:author="Lizzie Timmins (NESO)" w:date="2024-11-05T11:45:00Z"/>
          <w:rFonts w:ascii="Arial" w:hAnsi="Arial" w:cs="Arial"/>
          <w:sz w:val="24"/>
          <w:szCs w:val="24"/>
        </w:rPr>
      </w:pPr>
      <w:ins w:id="22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2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2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29" w:author="Lizzie Timmins (NESO)" w:date="2024-11-05T11:45:00Z"/>
          <w:rFonts w:ascii="Arial" w:hAnsi="Arial" w:cs="Arial"/>
          <w:sz w:val="24"/>
          <w:szCs w:val="24"/>
        </w:rPr>
      </w:pPr>
      <w:ins w:id="23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3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2" w:author="Lizzie Timmins (NESO)" w:date="2024-11-05T11:45:00Z"/>
          <w:rFonts w:ascii="Arial" w:hAnsi="Arial" w:cs="Arial"/>
          <w:sz w:val="24"/>
          <w:szCs w:val="24"/>
        </w:rPr>
      </w:pPr>
      <w:ins w:id="23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3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5" w:author="Lizzie Timmins (NESO)" w:date="2024-11-05T11:45:00Z"/>
          <w:rFonts w:ascii="Arial" w:hAnsi="Arial" w:cs="Arial"/>
          <w:sz w:val="24"/>
          <w:szCs w:val="24"/>
        </w:rPr>
      </w:pPr>
      <w:ins w:id="236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37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3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39" w:author="Lizzie Timmins (NESO)" w:date="2024-11-05T11:45:00Z"/>
        </w:rPr>
      </w:pPr>
      <w:ins w:id="24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44D96" w14:textId="77777777" w:rsidR="000B4D5E" w:rsidRDefault="000B4D5E" w:rsidP="005E4CD6">
      <w:pPr>
        <w:spacing w:after="0" w:line="240" w:lineRule="auto"/>
      </w:pPr>
      <w:r>
        <w:separator/>
      </w:r>
    </w:p>
  </w:endnote>
  <w:endnote w:type="continuationSeparator" w:id="0">
    <w:p w14:paraId="6189A9B1" w14:textId="77777777" w:rsidR="000B4D5E" w:rsidRDefault="000B4D5E" w:rsidP="005E4CD6">
      <w:pPr>
        <w:spacing w:after="0" w:line="240" w:lineRule="auto"/>
      </w:pPr>
      <w:r>
        <w:continuationSeparator/>
      </w:r>
    </w:p>
  </w:endnote>
  <w:endnote w:type="continuationNotice" w:id="1">
    <w:p w14:paraId="20803079" w14:textId="77777777" w:rsidR="000B4D5E" w:rsidRDefault="000B4D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2BAA3" w14:textId="77777777" w:rsidR="000B4D5E" w:rsidRDefault="000B4D5E" w:rsidP="005E4CD6">
      <w:pPr>
        <w:spacing w:after="0" w:line="240" w:lineRule="auto"/>
      </w:pPr>
      <w:r>
        <w:separator/>
      </w:r>
    </w:p>
  </w:footnote>
  <w:footnote w:type="continuationSeparator" w:id="0">
    <w:p w14:paraId="4B36996C" w14:textId="77777777" w:rsidR="000B4D5E" w:rsidRDefault="000B4D5E" w:rsidP="005E4CD6">
      <w:pPr>
        <w:spacing w:after="0" w:line="240" w:lineRule="auto"/>
      </w:pPr>
      <w:r>
        <w:continuationSeparator/>
      </w:r>
    </w:p>
  </w:footnote>
  <w:footnote w:type="continuationNotice" w:id="1">
    <w:p w14:paraId="4632A2AE" w14:textId="77777777" w:rsidR="000B4D5E" w:rsidRDefault="000B4D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zzie Timmins (NESO)">
    <w15:presenceInfo w15:providerId="AD" w15:userId="S::Elizabeth.Timmins2@uk.nationalgrid.com::f973860e-8165-47fd-b728-de4cc0698f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comments" w:enforcement="1" w:cryptProviderType="rsaAES" w:cryptAlgorithmClass="hash" w:cryptAlgorithmType="typeAny" w:cryptAlgorithmSid="14" w:cryptSpinCount="100000" w:hash="8iFk8pKAxhLF3H8Sum8NYwgWnkV35puQzVva4q6FQFp+SCMOjY9R147gNRfAumnkksLvK5/43NJhOB2Bbc/Ceg==" w:salt="3NKbu2PE6uk+bG772FCUlg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63A2"/>
    <w:rsid w:val="000A6AFE"/>
    <w:rsid w:val="000A75D3"/>
    <w:rsid w:val="000A7E7A"/>
    <w:rsid w:val="000A7EF2"/>
    <w:rsid w:val="000B156B"/>
    <w:rsid w:val="000B4952"/>
    <w:rsid w:val="000B4D5E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338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632"/>
    <w:rsid w:val="001A098F"/>
    <w:rsid w:val="001A2360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AC0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840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260"/>
    <w:rsid w:val="002B6778"/>
    <w:rsid w:val="002B730A"/>
    <w:rsid w:val="002B795A"/>
    <w:rsid w:val="002C0A7A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4CE8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EB5"/>
    <w:rsid w:val="005610AE"/>
    <w:rsid w:val="0056259A"/>
    <w:rsid w:val="00564EF9"/>
    <w:rsid w:val="00566592"/>
    <w:rsid w:val="0056686A"/>
    <w:rsid w:val="00566911"/>
    <w:rsid w:val="005704B4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2A6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0793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B1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6F39"/>
    <w:rsid w:val="00697786"/>
    <w:rsid w:val="006A0B90"/>
    <w:rsid w:val="006A0FFA"/>
    <w:rsid w:val="006A237C"/>
    <w:rsid w:val="006A312D"/>
    <w:rsid w:val="006A32E1"/>
    <w:rsid w:val="006A416E"/>
    <w:rsid w:val="006A4C14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1866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3789B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D7223"/>
    <w:rsid w:val="007E1498"/>
    <w:rsid w:val="007E1527"/>
    <w:rsid w:val="007E1998"/>
    <w:rsid w:val="007E2B13"/>
    <w:rsid w:val="007E4EA8"/>
    <w:rsid w:val="007E57DE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12D"/>
    <w:rsid w:val="008153AE"/>
    <w:rsid w:val="00815864"/>
    <w:rsid w:val="00820A72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1C3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3CDD"/>
    <w:rsid w:val="00953D41"/>
    <w:rsid w:val="009549F6"/>
    <w:rsid w:val="00956E76"/>
    <w:rsid w:val="00957229"/>
    <w:rsid w:val="009576A0"/>
    <w:rsid w:val="00960E63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0F5"/>
    <w:rsid w:val="00981C5D"/>
    <w:rsid w:val="00982656"/>
    <w:rsid w:val="009836B9"/>
    <w:rsid w:val="00983F26"/>
    <w:rsid w:val="00984711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C733F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1FF9"/>
    <w:rsid w:val="00B25FD4"/>
    <w:rsid w:val="00B30141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CAC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EEC"/>
    <w:rsid w:val="00D05713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360D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3540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F21"/>
    <w:rsid w:val="00E07332"/>
    <w:rsid w:val="00E0779C"/>
    <w:rsid w:val="00E1021F"/>
    <w:rsid w:val="00E103AA"/>
    <w:rsid w:val="00E106B1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290D"/>
    <w:rsid w:val="00E6553F"/>
    <w:rsid w:val="00E65C1A"/>
    <w:rsid w:val="00E66540"/>
    <w:rsid w:val="00E671B6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14A1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B466A9D9-917F-4379-8E3E-CBD9D191F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1349D1BA3AE644822E919809003BBB" ma:contentTypeVersion="10" ma:contentTypeDescription="Create a new document." ma:contentTypeScope="" ma:versionID="53504c2bfacfb66f2eaf1e354aad8167">
  <xsd:schema xmlns:xsd="http://www.w3.org/2001/XMLSchema" xmlns:xs="http://www.w3.org/2001/XMLSchema" xmlns:p="http://schemas.microsoft.com/office/2006/metadata/properties" xmlns:ns2="671d5b31-9e39-4b42-8309-b5f2d020fae9" xmlns:ns3="ada98f5a-a740-4799-8252-5a3f447098bc" targetNamespace="http://schemas.microsoft.com/office/2006/metadata/properties" ma:root="true" ma:fieldsID="d50be37e2f2f7dc172df178721acbc0c" ns2:_="" ns3:_="">
    <xsd:import namespace="671d5b31-9e39-4b42-8309-b5f2d020fae9"/>
    <xsd:import namespace="ada98f5a-a740-4799-8252-5a3f447098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d5b31-9e39-4b42-8309-b5f2d020fa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98f5a-a740-4799-8252-5a3f447098b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da98f5a-a740-4799-8252-5a3f447098bc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E6E0FA-0658-4817-BFD8-31080629CD01}"/>
</file>

<file path=customXml/itemProps3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2340</Words>
  <Characters>13343</Characters>
  <Application>Microsoft Office Word</Application>
  <DocSecurity>8</DocSecurity>
  <Lines>111</Lines>
  <Paragraphs>31</Paragraphs>
  <ScaleCrop>false</ScaleCrop>
  <Company/>
  <LinksUpToDate>false</LinksUpToDate>
  <CharactersWithSpaces>15652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Lizzie Timmins (NESO)</cp:lastModifiedBy>
  <cp:revision>7</cp:revision>
  <dcterms:created xsi:type="dcterms:W3CDTF">2024-11-05T13:11:00Z</dcterms:created>
  <dcterms:modified xsi:type="dcterms:W3CDTF">2024-11-05T16:01:00Z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0x010100731349D1BA3AE644822E919809003BBB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